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8E3" w:rsidRPr="008658E3" w:rsidRDefault="008658E3" w:rsidP="00865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</w:pPr>
      <w:r w:rsidRPr="008658E3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lang w:eastAsia="cs-CZ"/>
        </w:rPr>
        <w:t>CO BY MĚLO DÍTĚ ZVLÁDAT PŘI NÁSTUPU DO MŠ:</w:t>
      </w:r>
    </w:p>
    <w:p w:rsidR="008658E3" w:rsidRPr="008658E3" w:rsidRDefault="008658E3" w:rsidP="008658E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</w:pPr>
      <w:r w:rsidRPr="008658E3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>umět si říci co chce - potřebuje</w:t>
      </w:r>
    </w:p>
    <w:p w:rsidR="008658E3" w:rsidRPr="008658E3" w:rsidRDefault="008658E3" w:rsidP="008658E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>spolupracovat při oblékání a svlékání</w:t>
      </w:r>
    </w:p>
    <w:p w:rsidR="008658E3" w:rsidRPr="008658E3" w:rsidRDefault="008658E3" w:rsidP="008658E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</w:pPr>
      <w:r w:rsidRPr="008658E3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>nenosit plínky</w:t>
      </w:r>
    </w:p>
    <w:p w:rsidR="008658E3" w:rsidRPr="008658E3" w:rsidRDefault="008658E3" w:rsidP="008658E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</w:pPr>
      <w:r w:rsidRPr="008658E3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>obouvat a vyzouvat obuv</w:t>
      </w:r>
    </w:p>
    <w:p w:rsidR="008658E3" w:rsidRPr="008658E3" w:rsidRDefault="008658E3" w:rsidP="008658E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</w:pPr>
      <w:r w:rsidRPr="008658E3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>držet lžíci a umět s ní jíst, při jídle sedět u stolu</w:t>
      </w:r>
    </w:p>
    <w:p w:rsidR="008658E3" w:rsidRPr="008658E3" w:rsidRDefault="008658E3" w:rsidP="008658E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</w:pPr>
      <w:r w:rsidRPr="008658E3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>pít z hrnečku a skleničky</w:t>
      </w:r>
    </w:p>
    <w:p w:rsidR="008658E3" w:rsidRPr="008658E3" w:rsidRDefault="008658E3" w:rsidP="008658E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</w:pPr>
      <w:r w:rsidRPr="008658E3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>vzít do ruky pečivo kousat z něj</w:t>
      </w:r>
    </w:p>
    <w:p w:rsidR="008658E3" w:rsidRPr="008658E3" w:rsidRDefault="008658E3" w:rsidP="008658E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</w:pPr>
      <w:r w:rsidRPr="008658E3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>používat toaletu</w:t>
      </w:r>
    </w:p>
    <w:p w:rsidR="008658E3" w:rsidRPr="008658E3" w:rsidRDefault="008658E3" w:rsidP="008658E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</w:pPr>
      <w:r w:rsidRPr="008658E3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>umět si umýt ruce mýdlem a samo utřít</w:t>
      </w:r>
    </w:p>
    <w:p w:rsidR="008658E3" w:rsidRPr="008658E3" w:rsidRDefault="008658E3" w:rsidP="008658E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>ujít kratší</w:t>
      </w:r>
      <w:r w:rsidR="00051DD0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>vzdálenost  </w:t>
      </w:r>
      <w:r w:rsidRPr="008658E3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>(</w:t>
      </w:r>
      <w:proofErr w:type="gramEnd"/>
      <w:r w:rsidR="00051DD0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 xml:space="preserve"> </w:t>
      </w:r>
      <w:r w:rsidRPr="008658E3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>pobyt venku trvá cca 2 hod.)</w:t>
      </w:r>
    </w:p>
    <w:p w:rsidR="00257431" w:rsidRPr="008658E3" w:rsidRDefault="00257431" w:rsidP="008658E3">
      <w:pPr>
        <w:rPr>
          <w:sz w:val="36"/>
          <w:szCs w:val="36"/>
        </w:rPr>
      </w:pPr>
      <w:bookmarkStart w:id="0" w:name="_GoBack"/>
      <w:bookmarkEnd w:id="0"/>
    </w:p>
    <w:sectPr w:rsidR="00257431" w:rsidRPr="008658E3" w:rsidSect="00257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00F84"/>
    <w:multiLevelType w:val="hybridMultilevel"/>
    <w:tmpl w:val="5B8EA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8E3"/>
    <w:rsid w:val="00051DD0"/>
    <w:rsid w:val="00257431"/>
    <w:rsid w:val="0086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C294"/>
  <w15:docId w15:val="{F8C716EC-98E1-4226-B388-70454589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658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5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323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Paletka</dc:creator>
  <cp:lastModifiedBy>3PAD</cp:lastModifiedBy>
  <cp:revision>3</cp:revision>
  <dcterms:created xsi:type="dcterms:W3CDTF">2013-08-28T10:40:00Z</dcterms:created>
  <dcterms:modified xsi:type="dcterms:W3CDTF">2024-04-05T09:13:00Z</dcterms:modified>
</cp:coreProperties>
</file>